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9" w:rsidRPr="00C72BC5" w:rsidRDefault="001E053B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Poštovani roditelji,</w:t>
      </w:r>
    </w:p>
    <w:p w:rsidR="001E053B" w:rsidRPr="00C72BC5" w:rsidRDefault="001E053B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 xml:space="preserve">Povodom početka nove školske godine a u kontekstu pandemije izazvane virusom COVID 19, sa ciljem da sva djeca bezbjedno, sigurno i zdravo borave u našoj Ustanovi, želimo da vas upoznamo sa mjerama koje je preporučilo naše Ministarstvo u  uskladu sa mjerama NKT-a i neophodno ih je poštovati: </w:t>
      </w:r>
    </w:p>
    <w:p w:rsidR="001E053B" w:rsidRPr="00C72BC5" w:rsidRDefault="001E053B" w:rsidP="001E053B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 xml:space="preserve">Djeca koja imaju zdravstvene tegobe (simptomi respiratorne ili  crijevne infekcije; gubitak čula mirisa, ukusa; povišena  tjelesna temperatura – 37.2) ili su bila u kontaktu sa licima koja su pozitivna na COVID-19 – NE DOLAZE U VRTIĆ. Shodno ovome, u obavezi ste da svako jutro kod kuće izmjerite temperaturu djeteta. Temperatura će se mjeriti i  pri ulasku </w:t>
      </w:r>
      <w:r w:rsidR="000D4F68" w:rsidRPr="00C72BC5">
        <w:rPr>
          <w:sz w:val="20"/>
          <w:szCs w:val="20"/>
          <w:lang w:val="sr-Latn-ME"/>
        </w:rPr>
        <w:t xml:space="preserve">svakog </w:t>
      </w:r>
      <w:r w:rsidRPr="00C72BC5">
        <w:rPr>
          <w:sz w:val="20"/>
          <w:szCs w:val="20"/>
          <w:lang w:val="sr-Latn-ME"/>
        </w:rPr>
        <w:t>djeteta u vaspitnu jedinicu</w:t>
      </w:r>
      <w:r w:rsidR="000D4F68" w:rsidRPr="00C72BC5">
        <w:rPr>
          <w:sz w:val="20"/>
          <w:szCs w:val="20"/>
          <w:lang w:val="sr-Latn-ME"/>
        </w:rPr>
        <w:t>.</w:t>
      </w:r>
    </w:p>
    <w:p w:rsidR="000D4F68" w:rsidRPr="00C72BC5" w:rsidRDefault="000D4F68" w:rsidP="001E053B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U obavezi ste da nosite masku prilikom dovođenja/ djeteta u predškolsku ustanovu i poštujete dista</w:t>
      </w:r>
      <w:r w:rsidR="006338FF" w:rsidRPr="00C72BC5">
        <w:rPr>
          <w:sz w:val="20"/>
          <w:szCs w:val="20"/>
          <w:lang w:val="sr-Latn-ME"/>
        </w:rPr>
        <w:t>ncu koja je obilježena ispred v</w:t>
      </w:r>
      <w:r w:rsidRPr="00C72BC5">
        <w:rPr>
          <w:sz w:val="20"/>
          <w:szCs w:val="20"/>
          <w:lang w:val="sr-Latn-ME"/>
        </w:rPr>
        <w:t>aspitnih jedinica.</w:t>
      </w:r>
    </w:p>
    <w:p w:rsidR="000D4F68" w:rsidRPr="00C72BC5" w:rsidRDefault="000D4F68" w:rsidP="000D4F68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 xml:space="preserve">Vaše dijete će pri dolasku /odlasku   na ulazu u objekat ili na kapiji, preuzeti  dežurni vaspitač.  </w:t>
      </w:r>
    </w:p>
    <w:p w:rsidR="000D4F68" w:rsidRPr="00C72BC5" w:rsidRDefault="000D4F68" w:rsidP="000D4F68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U obavezi smo da</w:t>
      </w:r>
      <w:r w:rsidR="00035CD1" w:rsidRPr="00C72BC5">
        <w:rPr>
          <w:sz w:val="20"/>
          <w:szCs w:val="20"/>
          <w:lang w:val="sr-Latn-ME"/>
        </w:rPr>
        <w:t xml:space="preserve"> vam ukažemo i na sledeće zdravstvene RIZIKE</w:t>
      </w:r>
      <w:r w:rsidRPr="00C72BC5">
        <w:rPr>
          <w:sz w:val="20"/>
          <w:szCs w:val="20"/>
          <w:lang w:val="sr-Latn-ME"/>
        </w:rPr>
        <w:t xml:space="preserve"> kako bi vi, kao ro</w:t>
      </w:r>
      <w:r w:rsidR="00035CD1" w:rsidRPr="00C72BC5">
        <w:rPr>
          <w:sz w:val="20"/>
          <w:szCs w:val="20"/>
          <w:lang w:val="sr-Latn-ME"/>
        </w:rPr>
        <w:t>ditelji, donijeli najbolju odlu</w:t>
      </w:r>
      <w:r w:rsidRPr="00C72BC5">
        <w:rPr>
          <w:sz w:val="20"/>
          <w:szCs w:val="20"/>
          <w:lang w:val="sr-Latn-ME"/>
        </w:rPr>
        <w:t>ku o tome da li ćete dijete povjeriti nama ili iznaći neko drugo rješenje.  Želimo da imate u vidu da:</w:t>
      </w:r>
    </w:p>
    <w:p w:rsidR="000D4F68" w:rsidRPr="00C72BC5" w:rsidRDefault="000D4F68" w:rsidP="000D4F68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S obzirom na naše prostorne kapacitet</w:t>
      </w:r>
      <w:r w:rsidR="00035CD1" w:rsidRPr="00C72BC5">
        <w:rPr>
          <w:sz w:val="20"/>
          <w:szCs w:val="20"/>
          <w:lang w:val="sr-Latn-ME"/>
        </w:rPr>
        <w:t>e i broj upisane djece,  u naša tri objekta u Budvi</w:t>
      </w:r>
      <w:r w:rsidRPr="00C72BC5">
        <w:rPr>
          <w:sz w:val="20"/>
          <w:szCs w:val="20"/>
          <w:lang w:val="sr-Latn-ME"/>
        </w:rPr>
        <w:t xml:space="preserve"> se ne mogu ispoštovati mjere da za jedno dijete treba obezbjediti 3 m kvadratna prostora. U najboljem slučaju (u najvećim prostorijama u kojima borave predškolci</w:t>
      </w:r>
      <w:r w:rsidR="00035CD1" w:rsidRPr="00C72BC5">
        <w:rPr>
          <w:sz w:val="20"/>
          <w:szCs w:val="20"/>
          <w:lang w:val="sr-Latn-ME"/>
        </w:rPr>
        <w:t>) poštujući ovu mjeru  boravilo bi maksimalno 20 djece, što je manje od polovine upisanih u pojedine vaspitne grupe.</w:t>
      </w:r>
    </w:p>
    <w:p w:rsidR="00035CD1" w:rsidRPr="00C72BC5" w:rsidRDefault="00035CD1" w:rsidP="000D4F68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Teško je u predškolskim ustanovanma obezbijediti konstantno održavanje propisane fizičke distance među djecom pa u vrtićima nije moguće smanjiti rizik od transmisije COVID-a u mjeri u kojoj je to moguće u školama.</w:t>
      </w:r>
    </w:p>
    <w:p w:rsidR="00035CD1" w:rsidRPr="00C72BC5" w:rsidRDefault="00035CD1" w:rsidP="000D4F68">
      <w:pPr>
        <w:pStyle w:val="ListParagraph"/>
        <w:numPr>
          <w:ilvl w:val="0"/>
          <w:numId w:val="1"/>
        </w:num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Iako postoje djeca koju su njihovi roditelji naučili važnosti</w:t>
      </w:r>
      <w:r w:rsidR="006338FF" w:rsidRPr="00C72BC5">
        <w:rPr>
          <w:sz w:val="20"/>
          <w:szCs w:val="20"/>
          <w:lang w:val="sr-Latn-ME"/>
        </w:rPr>
        <w:t xml:space="preserve"> nošenja maske</w:t>
      </w:r>
      <w:r w:rsidRPr="00C72BC5">
        <w:rPr>
          <w:sz w:val="20"/>
          <w:szCs w:val="20"/>
          <w:lang w:val="sr-Latn-ME"/>
        </w:rPr>
        <w:t>, najveći broj djece predškolskog uzrasta nije na njih naviknut i ne toleriše ih, što takođe povećava rizik širenja virusa među djecom i zaposlenima.</w:t>
      </w:r>
    </w:p>
    <w:p w:rsidR="00035CD1" w:rsidRPr="00C72BC5" w:rsidRDefault="008D10FD" w:rsidP="00035CD1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Poslednjih godina nam je praksa da u vrtić upisujemo svu djecu bez obzira da li su roditelji zaposleni ili ne i time im pružim</w:t>
      </w:r>
      <w:r w:rsidR="006338FF" w:rsidRPr="00C72BC5">
        <w:rPr>
          <w:sz w:val="20"/>
          <w:szCs w:val="20"/>
          <w:lang w:val="sr-Latn-ME"/>
        </w:rPr>
        <w:t>o mogućnost socijalizacije i va</w:t>
      </w:r>
      <w:r w:rsidRPr="00C72BC5">
        <w:rPr>
          <w:sz w:val="20"/>
          <w:szCs w:val="20"/>
          <w:lang w:val="sr-Latn-ME"/>
        </w:rPr>
        <w:t>s</w:t>
      </w:r>
      <w:r w:rsidR="006338FF" w:rsidRPr="00C72BC5">
        <w:rPr>
          <w:sz w:val="20"/>
          <w:szCs w:val="20"/>
          <w:lang w:val="sr-Latn-ME"/>
        </w:rPr>
        <w:t>p</w:t>
      </w:r>
      <w:r w:rsidRPr="00C72BC5">
        <w:rPr>
          <w:sz w:val="20"/>
          <w:szCs w:val="20"/>
          <w:lang w:val="sr-Latn-ME"/>
        </w:rPr>
        <w:t>itno-obrazovnog rada. U ovim uslovima u kojima se sad nalazimo, mnogo bi nam značilo da neposrednim boravkom u vrtiću budu obuhvaćena samo djeca čija oba roditelja rade i nemaju drugo adekvatno rješenje. Za svako dijete koje ostaje kod kuće, vaspitači će pripremiti radni materijal dati instrukcije za struktuirani rad u kućnom ambijentu i dostaviti ga roditeljima.</w:t>
      </w:r>
    </w:p>
    <w:p w:rsidR="00035CD1" w:rsidRPr="00C72BC5" w:rsidRDefault="00B83A08" w:rsidP="00B83A08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U obavezi ste  da pri prvom dolasku djeteta u vrtić, kao i ranijih godina, donesete ljekarsko uvjerenje ne starije od 10 dana.</w:t>
      </w:r>
    </w:p>
    <w:p w:rsidR="00035CD1" w:rsidRPr="00C72BC5" w:rsidRDefault="00B83A08" w:rsidP="00B83A08">
      <w:pPr>
        <w:rPr>
          <w:sz w:val="20"/>
          <w:szCs w:val="20"/>
          <w:lang w:val="sr-Latn-ME"/>
        </w:rPr>
      </w:pPr>
      <w:r w:rsidRPr="00C72BC5">
        <w:rPr>
          <w:sz w:val="20"/>
          <w:szCs w:val="20"/>
          <w:lang w:val="sr-Latn-ME"/>
        </w:rPr>
        <w:t>S uvjerenjem</w:t>
      </w:r>
      <w:r w:rsidR="00035CD1" w:rsidRPr="00C72BC5">
        <w:rPr>
          <w:sz w:val="20"/>
          <w:szCs w:val="20"/>
          <w:lang w:val="sr-Latn-ME"/>
        </w:rPr>
        <w:t xml:space="preserve"> da ćemo se svi pridržavati predho</w:t>
      </w:r>
      <w:r w:rsidRPr="00C72BC5">
        <w:rPr>
          <w:sz w:val="20"/>
          <w:szCs w:val="20"/>
          <w:lang w:val="sr-Latn-ME"/>
        </w:rPr>
        <w:t>dnog</w:t>
      </w:r>
      <w:r w:rsidR="00035CD1" w:rsidRPr="00C72BC5">
        <w:rPr>
          <w:sz w:val="20"/>
          <w:szCs w:val="20"/>
          <w:lang w:val="sr-Latn-ME"/>
        </w:rPr>
        <w:t>, za zajedničku dobrobit, rast i razvoj djece, srdačan pozdrav</w:t>
      </w:r>
    </w:p>
    <w:p w:rsidR="00035CD1" w:rsidRPr="00C72BC5" w:rsidRDefault="00035CD1" w:rsidP="00035CD1">
      <w:pPr>
        <w:pStyle w:val="ListParagraph"/>
        <w:rPr>
          <w:sz w:val="20"/>
          <w:szCs w:val="20"/>
          <w:lang w:val="sr-Latn-ME"/>
        </w:rPr>
      </w:pPr>
    </w:p>
    <w:p w:rsidR="001E053B" w:rsidRPr="00C72BC5" w:rsidRDefault="00C72BC5" w:rsidP="00C72BC5">
      <w:pPr>
        <w:pStyle w:val="ListParagrap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                                                                                                                     TIM ZA KRIZNO STANJE</w:t>
      </w:r>
      <w:bookmarkStart w:id="0" w:name="_GoBack"/>
      <w:bookmarkEnd w:id="0"/>
    </w:p>
    <w:sectPr w:rsidR="001E053B" w:rsidRPr="00C7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773"/>
    <w:multiLevelType w:val="hybridMultilevel"/>
    <w:tmpl w:val="2A463426"/>
    <w:lvl w:ilvl="0" w:tplc="386C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B"/>
    <w:rsid w:val="00035CD1"/>
    <w:rsid w:val="000D4F68"/>
    <w:rsid w:val="001E053B"/>
    <w:rsid w:val="00294709"/>
    <w:rsid w:val="006338FF"/>
    <w:rsid w:val="008D10FD"/>
    <w:rsid w:val="00A03583"/>
    <w:rsid w:val="00B83A08"/>
    <w:rsid w:val="00C72BC5"/>
    <w:rsid w:val="00C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vrtic3</dc:creator>
  <cp:lastModifiedBy>Vrtic pc3</cp:lastModifiedBy>
  <cp:revision>5</cp:revision>
  <cp:lastPrinted>2020-09-16T09:00:00Z</cp:lastPrinted>
  <dcterms:created xsi:type="dcterms:W3CDTF">2020-09-16T07:32:00Z</dcterms:created>
  <dcterms:modified xsi:type="dcterms:W3CDTF">2020-09-16T10:15:00Z</dcterms:modified>
</cp:coreProperties>
</file>